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tbl>
      <w:tblPr>
        <w:tblW w:w="531pt" w:type="dxa"/>
        <w:tblInd w:w="-39.60pt" w:type="dxa"/>
        <w:tblLook w:firstRow="1" w:lastRow="1" w:firstColumn="1" w:lastColumn="1" w:noHBand="0" w:noVBand="0"/>
      </w:tblPr>
      <w:tblGrid>
        <w:gridCol w:w="5220"/>
        <w:gridCol w:w="5400"/>
      </w:tblGrid>
      <w:tr w:rsidR="00B43A34" w:rsidRPr="00FF4A04" w:rsidTr="00553152">
        <w:trPr>
          <w:trHeight w:val="890"/>
        </w:trPr>
        <w:tc>
          <w:tcPr>
            <w:tcW w:w="261pt" w:type="dxa"/>
          </w:tcPr>
          <w:p w:rsidR="00B43A34" w:rsidRPr="00FF4A04" w:rsidRDefault="00B43A34" w:rsidP="00553152">
            <w:pPr>
              <w:tabs>
                <w:tab w:val="end" w:pos="468pt"/>
              </w:tabs>
              <w:jc w:val="center"/>
              <w:rPr>
                <w:rFonts w:ascii="Times New Roman" w:hAnsi="Times New Roman"/>
              </w:rPr>
            </w:pPr>
            <w:r w:rsidRPr="00FF4A04">
              <w:rPr>
                <w:rFonts w:ascii="Times New Roman" w:hAnsi="Times New Roman"/>
              </w:rPr>
              <w:t xml:space="preserve">VIỆN NĂNG LƯỢNG NGUYÊN TỬ VIỆT </w:t>
            </w:r>
            <w:smartTag w:uri="urn:schemas-microsoft-com:office:smarttags" w:element="place">
              <w:smartTag w:uri="urn:schemas-microsoft-com:office:smarttags" w:element="country-region">
                <w:r w:rsidRPr="00FF4A04">
                  <w:rPr>
                    <w:rFonts w:ascii="Times New Roman" w:hAnsi="Times New Roman"/>
                  </w:rPr>
                  <w:t>NAM</w:t>
                </w:r>
              </w:smartTag>
            </w:smartTag>
          </w:p>
          <w:p w:rsidR="00D51E7F" w:rsidRDefault="00BC67B7" w:rsidP="00BC67B7">
            <w:pPr>
              <w:tabs>
                <w:tab w:val="end" w:pos="468pt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TRUNG TÂM HẠT NHÂN </w:t>
            </w:r>
          </w:p>
          <w:p w:rsidR="00B43A34" w:rsidRPr="00FF4A04" w:rsidRDefault="00D51E7F" w:rsidP="00BC67B7">
            <w:pPr>
              <w:tabs>
                <w:tab w:val="end" w:pos="468pt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THÀNH PHỐ</w:t>
            </w:r>
            <w:r w:rsidR="00BC67B7">
              <w:rPr>
                <w:rFonts w:ascii="Times New Roman" w:hAnsi="Times New Roman"/>
                <w:b/>
              </w:rPr>
              <w:t xml:space="preserve"> HỒ CHÍ MINH</w:t>
            </w:r>
          </w:p>
          <w:p w:rsidR="00B43A34" w:rsidRPr="00FF4A04" w:rsidRDefault="00F5187C" w:rsidP="00553152">
            <w:pPr>
              <w:tabs>
                <w:tab w:val="end" w:pos="468pt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1048385</wp:posOffset>
                  </wp:positionH>
                  <wp:positionV relativeFrom="paragraph">
                    <wp:posOffset>24765</wp:posOffset>
                  </wp:positionV>
                  <wp:extent cx="1056640" cy="0"/>
                  <wp:effectExtent l="12065" t="7620" r="7620" b="11430"/>
                  <wp:wrapNone/>
                  <wp:docPr id="2" name="Line 4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CnPr>
                          <a:cxnSpLocks noChangeShapeType="1"/>
                        </wp:cNvCnPr>
                        <wp:spPr bwMode="auto">
                          <a:xfrm>
                            <a:off x="0" y="0"/>
                            <a:ext cx="1056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:spPr>
                        <wp:bodyPr/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</w:p>
        </w:tc>
        <w:tc>
          <w:tcPr>
            <w:tcW w:w="270pt" w:type="dxa"/>
          </w:tcPr>
          <w:p w:rsidR="00B43A34" w:rsidRPr="00FF4A04" w:rsidRDefault="00B43A34" w:rsidP="00553152">
            <w:pPr>
              <w:tabs>
                <w:tab w:val="end" w:pos="468pt"/>
              </w:tabs>
              <w:jc w:val="center"/>
              <w:rPr>
                <w:rFonts w:ascii="Times New Roman" w:hAnsi="Times New Roman"/>
                <w:b/>
              </w:rPr>
            </w:pPr>
            <w:r w:rsidRPr="00FF4A04">
              <w:rPr>
                <w:rFonts w:ascii="Times New Roman" w:hAnsi="Times New Roman"/>
                <w:b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FF4A04">
                  <w:rPr>
                    <w:rFonts w:ascii="Times New Roman" w:hAnsi="Times New Roman"/>
                    <w:b/>
                  </w:rPr>
                  <w:t>NAM</w:t>
                </w:r>
              </w:smartTag>
            </w:smartTag>
          </w:p>
          <w:p w:rsidR="00B43A34" w:rsidRPr="00397E0B" w:rsidRDefault="00B43A34" w:rsidP="00553152">
            <w:pPr>
              <w:tabs>
                <w:tab w:val="end" w:pos="468pt"/>
              </w:tabs>
              <w:jc w:val="center"/>
              <w:rPr>
                <w:rFonts w:ascii="Times New Roman" w:hAnsi="Times New Roman"/>
                <w:b/>
              </w:rPr>
            </w:pPr>
            <w:r w:rsidRPr="00397E0B">
              <w:rPr>
                <w:rFonts w:ascii="Times New Roman" w:hAnsi="Times New Roman"/>
                <w:b/>
              </w:rPr>
              <w:t>Độc lập - Tự do - Hạnh phúc</w:t>
            </w:r>
          </w:p>
          <w:p w:rsidR="00B43A34" w:rsidRPr="00FF4A04" w:rsidRDefault="00F5187C" w:rsidP="00553152">
            <w:pPr>
              <w:tabs>
                <w:tab w:val="end" w:pos="468pt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4A04">
              <w:rPr>
                <w:rFonts w:ascii="Times New Roman" w:hAnsi="Times New Roman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683895</wp:posOffset>
                  </wp:positionH>
                  <wp:positionV relativeFrom="paragraph">
                    <wp:posOffset>24130</wp:posOffset>
                  </wp:positionV>
                  <wp:extent cx="1924050" cy="0"/>
                  <wp:effectExtent l="9525" t="12700" r="9525" b="6350"/>
                  <wp:wrapNone/>
                  <wp:docPr id="1" name="Line 3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CnPr>
                          <a:cxnSpLocks noChangeShapeType="1"/>
                        </wp:cNvCnPr>
                        <wp:spPr bwMode="auto">
                          <a:xfrm flipV="1">
                            <a:off x="0" y="0"/>
                            <a:ext cx="19240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:spPr>
                        <wp:bodyPr/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</w:p>
        </w:tc>
      </w:tr>
      <w:tr w:rsidR="00B43A34" w:rsidRPr="00FF4A04" w:rsidTr="00553152">
        <w:tc>
          <w:tcPr>
            <w:tcW w:w="261pt" w:type="dxa"/>
          </w:tcPr>
          <w:p w:rsidR="00B43A34" w:rsidRPr="00BC67B7" w:rsidRDefault="00B43A34" w:rsidP="001E0571">
            <w:pPr>
              <w:tabs>
                <w:tab w:val="end" w:pos="468pt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67B7">
              <w:rPr>
                <w:rFonts w:ascii="Times New Roman" w:hAnsi="Times New Roman"/>
                <w:sz w:val="26"/>
                <w:szCs w:val="26"/>
              </w:rPr>
              <w:t>Số:</w:t>
            </w:r>
            <w:r w:rsidR="00397E0B" w:rsidRPr="00BC67B7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="00556D29" w:rsidRPr="00BC67B7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397E0B" w:rsidRPr="00BC67B7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09557A" w:rsidRPr="00BC67B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F05C9" w:rsidRPr="00BC67B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97E0B" w:rsidRPr="00BC67B7">
              <w:rPr>
                <w:rFonts w:ascii="Times New Roman" w:hAnsi="Times New Roman"/>
                <w:sz w:val="26"/>
                <w:szCs w:val="26"/>
              </w:rPr>
              <w:t>/</w:t>
            </w:r>
            <w:r w:rsidRPr="00BC67B7">
              <w:rPr>
                <w:rFonts w:ascii="Times New Roman" w:hAnsi="Times New Roman"/>
                <w:sz w:val="26"/>
                <w:szCs w:val="26"/>
              </w:rPr>
              <w:t>TTHN</w:t>
            </w:r>
          </w:p>
          <w:p w:rsidR="006F5A04" w:rsidRPr="003D2FF0" w:rsidRDefault="006F5A04" w:rsidP="00E61830">
            <w:pPr>
              <w:ind w:start="-2.95pt" w:end="-2.05pt"/>
              <w:jc w:val="center"/>
              <w:rPr>
                <w:rFonts w:ascii="Times New Roman" w:hAnsi="Times New Roman"/>
              </w:rPr>
            </w:pPr>
            <w:r w:rsidRPr="00BC67B7">
              <w:rPr>
                <w:rFonts w:ascii="Times New Roman" w:hAnsi="Times New Roman"/>
                <w:sz w:val="26"/>
                <w:szCs w:val="26"/>
              </w:rPr>
              <w:t xml:space="preserve">V/v </w:t>
            </w:r>
            <w:r w:rsidR="00DD0C97">
              <w:rPr>
                <w:rFonts w:ascii="Times New Roman" w:hAnsi="Times New Roman"/>
                <w:sz w:val="26"/>
                <w:szCs w:val="26"/>
              </w:rPr>
              <w:t xml:space="preserve">Báo cáo kết quả </w:t>
            </w:r>
            <w:r w:rsidR="00E61830">
              <w:rPr>
                <w:rFonts w:ascii="Times New Roman" w:hAnsi="Times New Roman"/>
                <w:sz w:val="26"/>
                <w:szCs w:val="26"/>
              </w:rPr>
              <w:br/>
            </w:r>
            <w:r w:rsidR="00DD0C97">
              <w:rPr>
                <w:rFonts w:ascii="Times New Roman" w:hAnsi="Times New Roman"/>
                <w:sz w:val="26"/>
                <w:szCs w:val="26"/>
              </w:rPr>
              <w:t>đào tạo an toàn bức xạ</w:t>
            </w:r>
            <w:r w:rsidR="00BC67B7" w:rsidRPr="00BC67B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70pt" w:type="dxa"/>
          </w:tcPr>
          <w:p w:rsidR="00B43A34" w:rsidRPr="00BC67B7" w:rsidRDefault="00B43A34" w:rsidP="00957A5C">
            <w:pPr>
              <w:tabs>
                <w:tab w:val="end" w:pos="468pt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579B">
              <w:rPr>
                <w:rFonts w:ascii="Times New Roman" w:hAnsi="Times New Roman"/>
                <w:i/>
                <w:sz w:val="22"/>
                <w:szCs w:val="22"/>
              </w:rPr>
              <w:t xml:space="preserve">  </w:t>
            </w:r>
            <w:r w:rsidRPr="0088579B">
              <w:rPr>
                <w:rFonts w:ascii="Times New Roman" w:hAnsi="Times New Roman"/>
                <w:i/>
              </w:rPr>
              <w:t xml:space="preserve">Tp. Hồ Chí Minh, ngày </w:t>
            </w:r>
            <w:r w:rsidR="00397E0B" w:rsidRPr="0088579B">
              <w:rPr>
                <w:rFonts w:ascii="Times New Roman" w:hAnsi="Times New Roman"/>
                <w:i/>
              </w:rPr>
              <w:t xml:space="preserve">      </w:t>
            </w:r>
            <w:r w:rsidR="00E24C91" w:rsidRPr="0088579B">
              <w:rPr>
                <w:rFonts w:ascii="Times New Roman" w:hAnsi="Times New Roman"/>
                <w:i/>
              </w:rPr>
              <w:t xml:space="preserve"> </w:t>
            </w:r>
            <w:r w:rsidRPr="0088579B">
              <w:rPr>
                <w:rFonts w:ascii="Times New Roman" w:hAnsi="Times New Roman"/>
                <w:i/>
              </w:rPr>
              <w:t xml:space="preserve">tháng </w:t>
            </w:r>
            <w:r w:rsidR="00397E0B" w:rsidRPr="0088579B">
              <w:rPr>
                <w:rFonts w:ascii="Times New Roman" w:hAnsi="Times New Roman"/>
                <w:i/>
              </w:rPr>
              <w:t xml:space="preserve">    </w:t>
            </w:r>
            <w:r w:rsidR="00EC5AA6" w:rsidRPr="0088579B">
              <w:rPr>
                <w:rFonts w:ascii="Times New Roman" w:hAnsi="Times New Roman"/>
                <w:i/>
              </w:rPr>
              <w:t xml:space="preserve"> </w:t>
            </w:r>
            <w:r w:rsidRPr="0088579B">
              <w:rPr>
                <w:rFonts w:ascii="Times New Roman" w:hAnsi="Times New Roman"/>
                <w:i/>
              </w:rPr>
              <w:t xml:space="preserve"> </w:t>
            </w:r>
            <w:r w:rsidRPr="00FA10D2">
              <w:rPr>
                <w:rFonts w:ascii="Times New Roman" w:hAnsi="Times New Roman"/>
                <w:i/>
              </w:rPr>
              <w:t>năm 20</w:t>
            </w:r>
            <w:r w:rsidR="00397E0B" w:rsidRPr="00FA10D2">
              <w:rPr>
                <w:rFonts w:ascii="Times New Roman" w:hAnsi="Times New Roman"/>
                <w:i/>
              </w:rPr>
              <w:t>2</w:t>
            </w:r>
            <w:r w:rsidR="0088579B" w:rsidRPr="00FA10D2">
              <w:rPr>
                <w:rFonts w:ascii="Times New Roman" w:hAnsi="Times New Roman"/>
                <w:i/>
              </w:rPr>
              <w:t>…</w:t>
            </w:r>
          </w:p>
        </w:tc>
      </w:tr>
    </w:tbl>
    <w:p w:rsidR="00DB4426" w:rsidRPr="00FF4A04" w:rsidRDefault="00DB4426" w:rsidP="00DB4426">
      <w:pPr>
        <w:rPr>
          <w:rFonts w:ascii="Times New Roman" w:hAnsi="Times New Roman"/>
        </w:rPr>
      </w:pPr>
    </w:p>
    <w:p w:rsidR="006F5A04" w:rsidRDefault="00DB4426" w:rsidP="00F40CDA">
      <w:pPr>
        <w:spacing w:before="12pt" w:after="12pt"/>
        <w:ind w:start="36pt"/>
        <w:jc w:val="center"/>
        <w:rPr>
          <w:rFonts w:ascii="Times New Roman" w:hAnsi="Times New Roman"/>
          <w:sz w:val="28"/>
          <w:szCs w:val="28"/>
        </w:rPr>
      </w:pPr>
      <w:r w:rsidRPr="00FF4A04">
        <w:rPr>
          <w:rFonts w:ascii="Times New Roman" w:hAnsi="Times New Roman"/>
          <w:sz w:val="28"/>
          <w:szCs w:val="28"/>
        </w:rPr>
        <w:t>Kính gửi:</w:t>
      </w:r>
      <w:r w:rsidRPr="00FF4A04">
        <w:rPr>
          <w:rFonts w:ascii="Times New Roman" w:hAnsi="Times New Roman"/>
          <w:i/>
        </w:rPr>
        <w:t xml:space="preserve"> </w:t>
      </w:r>
      <w:r w:rsidR="00FA10D2">
        <w:rPr>
          <w:rFonts w:ascii="Times New Roman" w:hAnsi="Times New Roman"/>
          <w:sz w:val="28"/>
          <w:szCs w:val="28"/>
        </w:rPr>
        <w:t>Cục An toàn bức xạ và h</w:t>
      </w:r>
      <w:r w:rsidR="006F5A04" w:rsidRPr="00FF4A04">
        <w:rPr>
          <w:rFonts w:ascii="Times New Roman" w:hAnsi="Times New Roman"/>
          <w:sz w:val="28"/>
          <w:szCs w:val="28"/>
        </w:rPr>
        <w:t>ạt nhân</w:t>
      </w:r>
    </w:p>
    <w:p w:rsidR="00DB4426" w:rsidRDefault="008809FC" w:rsidP="00DD0C97">
      <w:pPr>
        <w:spacing w:line="14.40pt" w:lineRule="auto"/>
        <w:ind w:firstLine="30.25p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</w:t>
      </w:r>
      <w:r w:rsidR="00DD0C97">
        <w:rPr>
          <w:rFonts w:ascii="Times New Roman" w:hAnsi="Times New Roman"/>
          <w:sz w:val="26"/>
          <w:szCs w:val="26"/>
        </w:rPr>
        <w:t>ăn cứ</w:t>
      </w:r>
      <w:r w:rsidR="00397E0B">
        <w:rPr>
          <w:rFonts w:ascii="Times New Roman" w:hAnsi="Times New Roman"/>
          <w:sz w:val="26"/>
          <w:szCs w:val="26"/>
        </w:rPr>
        <w:t xml:space="preserve"> G</w:t>
      </w:r>
      <w:r w:rsidR="006F5A04" w:rsidRPr="00457EF2">
        <w:rPr>
          <w:rFonts w:ascii="Times New Roman" w:hAnsi="Times New Roman"/>
          <w:sz w:val="26"/>
          <w:szCs w:val="26"/>
        </w:rPr>
        <w:t>iấy đăng ký hoạt động dịch vụ đào tạo an toàn bức x</w:t>
      </w:r>
      <w:r>
        <w:rPr>
          <w:rFonts w:ascii="Times New Roman" w:hAnsi="Times New Roman"/>
          <w:sz w:val="26"/>
          <w:szCs w:val="26"/>
        </w:rPr>
        <w:t xml:space="preserve">ạ số 298/2015/ĐK/ATBXHN do Cục </w:t>
      </w:r>
      <w:r w:rsidR="00FA10D2">
        <w:rPr>
          <w:rFonts w:ascii="Times New Roman" w:hAnsi="Times New Roman"/>
          <w:sz w:val="26"/>
          <w:szCs w:val="26"/>
        </w:rPr>
        <w:t>An toàn bức xạ và h</w:t>
      </w:r>
      <w:r w:rsidR="001710EE">
        <w:rPr>
          <w:rFonts w:ascii="Times New Roman" w:hAnsi="Times New Roman"/>
          <w:sz w:val="26"/>
          <w:szCs w:val="26"/>
        </w:rPr>
        <w:t>ạt nhân cấp</w:t>
      </w:r>
      <w:r>
        <w:rPr>
          <w:rFonts w:ascii="Times New Roman" w:hAnsi="Times New Roman"/>
          <w:sz w:val="26"/>
          <w:szCs w:val="26"/>
        </w:rPr>
        <w:t xml:space="preserve"> ngày 29 tháng 9 năm </w:t>
      </w:r>
      <w:r w:rsidR="006F5A04" w:rsidRPr="00457EF2">
        <w:rPr>
          <w:rFonts w:ascii="Times New Roman" w:hAnsi="Times New Roman"/>
          <w:sz w:val="26"/>
          <w:szCs w:val="26"/>
        </w:rPr>
        <w:t>2015</w:t>
      </w:r>
      <w:r>
        <w:rPr>
          <w:rFonts w:ascii="Times New Roman" w:hAnsi="Times New Roman"/>
          <w:sz w:val="26"/>
          <w:szCs w:val="26"/>
        </w:rPr>
        <w:t>;</w:t>
      </w:r>
    </w:p>
    <w:p w:rsidR="00DD0C97" w:rsidRPr="00457EF2" w:rsidRDefault="00DD0C97" w:rsidP="00DD0C97">
      <w:pPr>
        <w:spacing w:line="14.40pt" w:lineRule="auto"/>
        <w:ind w:firstLine="30.25p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Căn cứ Quyết định số……/QĐ-TTHN của Giám đốc Trung tâm Hạt nhân Tp. Hồ </w:t>
      </w:r>
      <w:r w:rsidR="009F1E98">
        <w:rPr>
          <w:rFonts w:ascii="Times New Roman" w:hAnsi="Times New Roman"/>
          <w:sz w:val="26"/>
          <w:szCs w:val="26"/>
        </w:rPr>
        <w:t xml:space="preserve">Chí Minh </w:t>
      </w:r>
      <w:r>
        <w:rPr>
          <w:rFonts w:ascii="Times New Roman" w:hAnsi="Times New Roman"/>
          <w:sz w:val="26"/>
          <w:szCs w:val="26"/>
        </w:rPr>
        <w:t>ngày ….</w:t>
      </w:r>
      <w:r w:rsidR="009F1E98">
        <w:rPr>
          <w:rFonts w:ascii="Times New Roman" w:hAnsi="Times New Roman"/>
          <w:sz w:val="26"/>
          <w:szCs w:val="26"/>
        </w:rPr>
        <w:t xml:space="preserve"> </w:t>
      </w:r>
      <w:r w:rsidR="00FA10D2"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>háng</w:t>
      </w:r>
      <w:r w:rsidR="009F1E9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…</w:t>
      </w:r>
      <w:r w:rsidR="009F1E9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năm 202</w:t>
      </w:r>
      <w:r w:rsidR="009F1E98">
        <w:rPr>
          <w:rFonts w:ascii="Times New Roman" w:hAnsi="Times New Roman"/>
          <w:sz w:val="26"/>
          <w:szCs w:val="26"/>
        </w:rPr>
        <w:t>…</w:t>
      </w:r>
      <w:r>
        <w:rPr>
          <w:rFonts w:ascii="Times New Roman" w:hAnsi="Times New Roman"/>
          <w:sz w:val="26"/>
          <w:szCs w:val="26"/>
        </w:rPr>
        <w:t xml:space="preserve"> về việc tổ chức khóa đào tạo an toàn bức xạ, </w:t>
      </w:r>
    </w:p>
    <w:p w:rsidR="00DD0C97" w:rsidRDefault="00F55107" w:rsidP="00DD0C97">
      <w:pPr>
        <w:spacing w:before="6pt" w:line="14.40pt" w:lineRule="auto"/>
        <w:ind w:firstLine="30.35p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Trung tâm Hạt nhân Tp.</w:t>
      </w:r>
      <w:r w:rsidR="00DD0C97">
        <w:rPr>
          <w:rFonts w:ascii="Times New Roman" w:hAnsi="Times New Roman"/>
          <w:sz w:val="26"/>
          <w:szCs w:val="26"/>
        </w:rPr>
        <w:t xml:space="preserve"> Hồ Chí Minh đã hoàn thành khóa đào tạo an toàn bức xạ, kết quả như sau:</w:t>
      </w:r>
    </w:p>
    <w:p w:rsidR="00DD0C97" w:rsidRPr="001B7DCE" w:rsidRDefault="00DD0C97" w:rsidP="00DD0C97">
      <w:pPr>
        <w:spacing w:line="14.40pt" w:lineRule="auto"/>
        <w:ind w:firstLine="30.25p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1B7DCE">
        <w:rPr>
          <w:rFonts w:ascii="Times New Roman" w:hAnsi="Times New Roman"/>
          <w:sz w:val="26"/>
          <w:szCs w:val="26"/>
        </w:rPr>
        <w:t xml:space="preserve">Thời gian tổ chức: </w:t>
      </w:r>
      <w:r>
        <w:rPr>
          <w:rFonts w:ascii="Times New Roman" w:hAnsi="Times New Roman"/>
          <w:sz w:val="26"/>
          <w:szCs w:val="26"/>
        </w:rPr>
        <w:t>từ n</w:t>
      </w:r>
      <w:r w:rsidRPr="001B7DCE">
        <w:rPr>
          <w:rFonts w:ascii="Times New Roman" w:hAnsi="Times New Roman"/>
          <w:sz w:val="26"/>
          <w:szCs w:val="26"/>
        </w:rPr>
        <w:t xml:space="preserve">gày </w:t>
      </w:r>
      <w:r>
        <w:rPr>
          <w:rFonts w:ascii="Times New Roman" w:hAnsi="Times New Roman"/>
          <w:sz w:val="26"/>
          <w:szCs w:val="26"/>
        </w:rPr>
        <w:t>……….</w:t>
      </w:r>
      <w:r w:rsidRPr="001B7DCE">
        <w:rPr>
          <w:rFonts w:ascii="Times New Roman" w:hAnsi="Times New Roman"/>
          <w:sz w:val="26"/>
          <w:szCs w:val="26"/>
        </w:rPr>
        <w:t xml:space="preserve"> đến ngày </w:t>
      </w:r>
      <w:r>
        <w:rPr>
          <w:rFonts w:ascii="Times New Roman" w:hAnsi="Times New Roman"/>
          <w:sz w:val="26"/>
          <w:szCs w:val="26"/>
        </w:rPr>
        <w:t>…………….</w:t>
      </w:r>
    </w:p>
    <w:p w:rsidR="00DD0C97" w:rsidRPr="001B7DCE" w:rsidRDefault="00DD0C97" w:rsidP="00DD0C97">
      <w:pPr>
        <w:spacing w:line="14.40pt" w:lineRule="auto"/>
        <w:ind w:firstLine="30.25p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1B7DCE">
        <w:rPr>
          <w:rFonts w:ascii="Times New Roman" w:hAnsi="Times New Roman"/>
          <w:sz w:val="26"/>
          <w:szCs w:val="26"/>
        </w:rPr>
        <w:t xml:space="preserve">Địa điểm tổ </w:t>
      </w:r>
      <w:r w:rsidR="00FA10D2">
        <w:rPr>
          <w:rFonts w:ascii="Times New Roman" w:hAnsi="Times New Roman"/>
          <w:sz w:val="26"/>
          <w:szCs w:val="26"/>
        </w:rPr>
        <w:t xml:space="preserve">chức </w:t>
      </w:r>
      <w:r w:rsidRPr="001B7DCE">
        <w:rPr>
          <w:rFonts w:ascii="Times New Roman" w:hAnsi="Times New Roman"/>
          <w:sz w:val="26"/>
          <w:szCs w:val="26"/>
        </w:rPr>
        <w:t xml:space="preserve">tại: </w:t>
      </w:r>
      <w:r>
        <w:rPr>
          <w:rFonts w:ascii="Times New Roman" w:hAnsi="Times New Roman"/>
          <w:sz w:val="26"/>
          <w:szCs w:val="26"/>
        </w:rPr>
        <w:t>……………., địa chỉ số………………..</w:t>
      </w:r>
    </w:p>
    <w:p w:rsidR="00DD0C97" w:rsidRPr="001B7DCE" w:rsidRDefault="00DD0C97" w:rsidP="00DD0C97">
      <w:pPr>
        <w:spacing w:line="14.40pt" w:lineRule="auto"/>
        <w:ind w:firstLine="30.25p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1B7DCE">
        <w:rPr>
          <w:rFonts w:ascii="Times New Roman" w:hAnsi="Times New Roman"/>
          <w:sz w:val="26"/>
          <w:szCs w:val="26"/>
        </w:rPr>
        <w:t>Phụ tr</w:t>
      </w:r>
      <w:r w:rsidRPr="001B7DCE">
        <w:rPr>
          <w:rFonts w:ascii="Times New Roman" w:hAnsi="Times New Roman" w:cs="VNI-Times"/>
          <w:sz w:val="26"/>
          <w:szCs w:val="26"/>
        </w:rPr>
        <w:t>á</w:t>
      </w:r>
      <w:r w:rsidRPr="001B7DCE">
        <w:rPr>
          <w:rFonts w:ascii="Times New Roman" w:hAnsi="Times New Roman"/>
          <w:sz w:val="26"/>
          <w:szCs w:val="26"/>
        </w:rPr>
        <w:t>ch kh</w:t>
      </w:r>
      <w:r w:rsidRPr="001B7DCE">
        <w:rPr>
          <w:rFonts w:ascii="Times New Roman" w:hAnsi="Times New Roman" w:cs="VNI-Times"/>
          <w:sz w:val="26"/>
          <w:szCs w:val="26"/>
        </w:rPr>
        <w:t>ó</w:t>
      </w:r>
      <w:r w:rsidRPr="001B7DCE">
        <w:rPr>
          <w:rFonts w:ascii="Times New Roman" w:hAnsi="Times New Roman"/>
          <w:sz w:val="26"/>
          <w:szCs w:val="26"/>
        </w:rPr>
        <w:t xml:space="preserve">a </w:t>
      </w:r>
      <w:r w:rsidRPr="001B7DCE">
        <w:rPr>
          <w:rFonts w:ascii="Times New Roman" w:hAnsi="Times New Roman" w:cs="VNI-Times"/>
          <w:sz w:val="26"/>
          <w:szCs w:val="26"/>
        </w:rPr>
        <w:t>đà</w:t>
      </w:r>
      <w:r w:rsidRPr="001B7DCE">
        <w:rPr>
          <w:rFonts w:ascii="Times New Roman" w:hAnsi="Times New Roman"/>
          <w:sz w:val="26"/>
          <w:szCs w:val="26"/>
        </w:rPr>
        <w:t xml:space="preserve">o tạo: </w:t>
      </w:r>
      <w:r>
        <w:rPr>
          <w:rFonts w:ascii="Times New Roman" w:hAnsi="Times New Roman"/>
          <w:sz w:val="26"/>
          <w:szCs w:val="26"/>
        </w:rPr>
        <w:t>……………</w:t>
      </w:r>
    </w:p>
    <w:p w:rsidR="00DD0C97" w:rsidRPr="001B7DCE" w:rsidRDefault="00DD0C97" w:rsidP="00DD0C97">
      <w:pPr>
        <w:spacing w:line="14.40pt" w:lineRule="auto"/>
        <w:ind w:firstLine="30.25p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Nội dung</w:t>
      </w:r>
      <w:r w:rsidRPr="001B7DCE">
        <w:rPr>
          <w:rFonts w:ascii="Times New Roman" w:hAnsi="Times New Roman"/>
          <w:sz w:val="26"/>
          <w:szCs w:val="26"/>
        </w:rPr>
        <w:t xml:space="preserve"> đ</w:t>
      </w:r>
      <w:r w:rsidRPr="001B7DCE">
        <w:rPr>
          <w:rFonts w:ascii="Times New Roman" w:hAnsi="Times New Roman" w:cs="VNI-Times"/>
          <w:sz w:val="26"/>
          <w:szCs w:val="26"/>
        </w:rPr>
        <w:t>à</w:t>
      </w:r>
      <w:r w:rsidRPr="001B7DCE">
        <w:rPr>
          <w:rFonts w:ascii="Times New Roman" w:hAnsi="Times New Roman"/>
          <w:sz w:val="26"/>
          <w:szCs w:val="26"/>
        </w:rPr>
        <w:t xml:space="preserve">o tạo: </w:t>
      </w:r>
      <w:r w:rsidRPr="00FA10D2">
        <w:rPr>
          <w:rFonts w:ascii="Times New Roman" w:hAnsi="Times New Roman"/>
          <w:sz w:val="26"/>
          <w:szCs w:val="26"/>
        </w:rPr>
        <w:t xml:space="preserve">Nội dung </w:t>
      </w:r>
      <w:r w:rsidR="00B434DC" w:rsidRPr="00FA10D2">
        <w:rPr>
          <w:rFonts w:ascii="Times New Roman" w:hAnsi="Times New Roman"/>
          <w:sz w:val="26"/>
          <w:szCs w:val="26"/>
        </w:rPr>
        <w:t>…</w:t>
      </w:r>
    </w:p>
    <w:p w:rsidR="00DD0C97" w:rsidRPr="001B7DCE" w:rsidRDefault="00DD0C97" w:rsidP="00DD0C97">
      <w:pPr>
        <w:spacing w:line="14.40pt" w:lineRule="auto"/>
        <w:ind w:firstLine="30.25p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1B7DCE">
        <w:rPr>
          <w:rFonts w:ascii="Times New Roman" w:hAnsi="Times New Roman"/>
          <w:sz w:val="26"/>
          <w:szCs w:val="26"/>
        </w:rPr>
        <w:t>Số lượng học vi</w:t>
      </w:r>
      <w:r w:rsidRPr="001B7DCE">
        <w:rPr>
          <w:rFonts w:ascii="Times New Roman" w:hAnsi="Times New Roman" w:cs="VNI-Times"/>
          <w:sz w:val="26"/>
          <w:szCs w:val="26"/>
        </w:rPr>
        <w:t>ê</w:t>
      </w:r>
      <w:r w:rsidRPr="001B7DCE">
        <w:rPr>
          <w:rFonts w:ascii="Times New Roman" w:hAnsi="Times New Roman"/>
          <w:sz w:val="26"/>
          <w:szCs w:val="26"/>
        </w:rPr>
        <w:t xml:space="preserve">n tham gia: </w:t>
      </w:r>
      <w:r>
        <w:rPr>
          <w:rFonts w:ascii="Times New Roman" w:hAnsi="Times New Roman"/>
          <w:sz w:val="26"/>
          <w:szCs w:val="26"/>
        </w:rPr>
        <w:t>…</w:t>
      </w:r>
      <w:r w:rsidRPr="001B7DCE">
        <w:rPr>
          <w:rFonts w:ascii="Times New Roman" w:hAnsi="Times New Roman"/>
          <w:sz w:val="26"/>
          <w:szCs w:val="26"/>
        </w:rPr>
        <w:t xml:space="preserve"> học viên</w:t>
      </w:r>
      <w:r>
        <w:rPr>
          <w:rFonts w:ascii="Times New Roman" w:hAnsi="Times New Roman"/>
          <w:sz w:val="26"/>
          <w:szCs w:val="26"/>
        </w:rPr>
        <w:t xml:space="preserve">, </w:t>
      </w:r>
      <w:r w:rsidRPr="00FA10D2">
        <w:rPr>
          <w:rFonts w:ascii="Times New Roman" w:hAnsi="Times New Roman"/>
          <w:sz w:val="26"/>
          <w:szCs w:val="26"/>
        </w:rPr>
        <w:t>gồm … học viên được đào tạo Nội dung ….</w:t>
      </w:r>
      <w:r w:rsidRPr="001B7DCE">
        <w:rPr>
          <w:rFonts w:ascii="Times New Roman" w:hAnsi="Times New Roman"/>
          <w:sz w:val="26"/>
          <w:szCs w:val="26"/>
        </w:rPr>
        <w:t xml:space="preserve"> </w:t>
      </w:r>
    </w:p>
    <w:p w:rsidR="00DD0C97" w:rsidRPr="001B7DCE" w:rsidRDefault="00DD0C97" w:rsidP="00DD0C97">
      <w:pPr>
        <w:spacing w:line="14.40pt" w:lineRule="auto"/>
        <w:ind w:firstLine="30.25p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1B7DCE">
        <w:rPr>
          <w:rFonts w:ascii="Times New Roman" w:hAnsi="Times New Roman"/>
          <w:sz w:val="26"/>
          <w:szCs w:val="26"/>
        </w:rPr>
        <w:t>Số lượng học vi</w:t>
      </w:r>
      <w:r w:rsidRPr="001B7DCE">
        <w:rPr>
          <w:rFonts w:ascii="Times New Roman" w:hAnsi="Times New Roman" w:cs="VNI-Times"/>
          <w:sz w:val="26"/>
          <w:szCs w:val="26"/>
        </w:rPr>
        <w:t>ê</w:t>
      </w:r>
      <w:r w:rsidRPr="001B7DCE">
        <w:rPr>
          <w:rFonts w:ascii="Times New Roman" w:hAnsi="Times New Roman"/>
          <w:sz w:val="26"/>
          <w:szCs w:val="26"/>
        </w:rPr>
        <w:t xml:space="preserve">n được cấp giấy chứng nhận: </w:t>
      </w:r>
      <w:r>
        <w:rPr>
          <w:rFonts w:ascii="Times New Roman" w:hAnsi="Times New Roman"/>
          <w:sz w:val="26"/>
          <w:szCs w:val="26"/>
        </w:rPr>
        <w:t>…. học viên</w:t>
      </w:r>
      <w:r w:rsidR="00E03782">
        <w:rPr>
          <w:rFonts w:ascii="Times New Roman" w:hAnsi="Times New Roman"/>
          <w:sz w:val="26"/>
          <w:szCs w:val="26"/>
        </w:rPr>
        <w:t>.</w:t>
      </w:r>
    </w:p>
    <w:p w:rsidR="00DD0C97" w:rsidRDefault="00DD0C97" w:rsidP="00DD0C97">
      <w:pPr>
        <w:spacing w:line="14.40pt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Đính kèm b</w:t>
      </w:r>
      <w:r w:rsidRPr="001B7DCE">
        <w:rPr>
          <w:rFonts w:ascii="Times New Roman" w:hAnsi="Times New Roman"/>
          <w:sz w:val="26"/>
          <w:szCs w:val="26"/>
        </w:rPr>
        <w:t xml:space="preserve">áo cáo </w:t>
      </w:r>
      <w:r>
        <w:rPr>
          <w:rFonts w:ascii="Times New Roman" w:hAnsi="Times New Roman"/>
          <w:sz w:val="26"/>
          <w:szCs w:val="26"/>
        </w:rPr>
        <w:t xml:space="preserve">này </w:t>
      </w:r>
      <w:r w:rsidRPr="001B7DCE">
        <w:rPr>
          <w:rFonts w:ascii="Times New Roman" w:hAnsi="Times New Roman"/>
          <w:sz w:val="26"/>
          <w:szCs w:val="26"/>
        </w:rPr>
        <w:t xml:space="preserve">gồm: </w:t>
      </w:r>
    </w:p>
    <w:p w:rsidR="00DD0C97" w:rsidRDefault="00DD0C97" w:rsidP="00DD0C97">
      <w:pPr>
        <w:spacing w:line="14.40pt" w:lineRule="auto"/>
        <w:ind w:firstLine="30p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B</w:t>
      </w:r>
      <w:r w:rsidRPr="001B7DCE">
        <w:rPr>
          <w:rFonts w:ascii="Times New Roman" w:hAnsi="Times New Roman"/>
          <w:sz w:val="26"/>
          <w:szCs w:val="26"/>
        </w:rPr>
        <w:t xml:space="preserve">ảng điểm </w:t>
      </w:r>
      <w:r>
        <w:rPr>
          <w:rFonts w:ascii="Times New Roman" w:hAnsi="Times New Roman"/>
          <w:sz w:val="26"/>
          <w:szCs w:val="26"/>
        </w:rPr>
        <w:t>kiểm tra cuối khóa của học viên đạt yêu cầu</w:t>
      </w:r>
      <w:r w:rsidRPr="001B7DCE">
        <w:rPr>
          <w:rFonts w:ascii="Times New Roman" w:hAnsi="Times New Roman"/>
          <w:sz w:val="26"/>
          <w:szCs w:val="26"/>
        </w:rPr>
        <w:t xml:space="preserve"> và được cấp </w:t>
      </w:r>
      <w:r>
        <w:rPr>
          <w:rFonts w:ascii="Times New Roman" w:hAnsi="Times New Roman"/>
          <w:sz w:val="26"/>
          <w:szCs w:val="26"/>
        </w:rPr>
        <w:t xml:space="preserve">Giấy </w:t>
      </w:r>
      <w:r w:rsidRPr="001B7DCE">
        <w:rPr>
          <w:rFonts w:ascii="Times New Roman" w:hAnsi="Times New Roman"/>
          <w:sz w:val="26"/>
          <w:szCs w:val="26"/>
        </w:rPr>
        <w:t xml:space="preserve">chứng nhận đào tạo an toàn bức xạ; </w:t>
      </w:r>
    </w:p>
    <w:p w:rsidR="00833E8E" w:rsidRDefault="00DD0C97" w:rsidP="00DD0C97">
      <w:pPr>
        <w:spacing w:line="14.40pt" w:lineRule="auto"/>
        <w:ind w:firstLine="30.35p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1B7DCE">
        <w:rPr>
          <w:rFonts w:ascii="Times New Roman" w:hAnsi="Times New Roman"/>
          <w:sz w:val="26"/>
          <w:szCs w:val="26"/>
        </w:rPr>
        <w:t>Bảng tổng hợp ý kiến đánh giá của học viên và khóa đào tạo</w:t>
      </w:r>
      <w:r>
        <w:rPr>
          <w:rFonts w:ascii="Times New Roman" w:hAnsi="Times New Roman"/>
          <w:sz w:val="26"/>
          <w:szCs w:val="26"/>
        </w:rPr>
        <w:t>.</w:t>
      </w:r>
      <w:r w:rsidR="00783613" w:rsidRPr="00805E07">
        <w:rPr>
          <w:rFonts w:ascii="Times New Roman" w:hAnsi="Times New Roman"/>
          <w:sz w:val="26"/>
          <w:szCs w:val="26"/>
        </w:rPr>
        <w:t xml:space="preserve"> </w:t>
      </w:r>
    </w:p>
    <w:p w:rsidR="00793471" w:rsidRPr="00457EF2" w:rsidRDefault="001710EE" w:rsidP="00DD0C97">
      <w:pPr>
        <w:spacing w:before="6pt" w:line="14.40pt" w:lineRule="auto"/>
        <w:ind w:firstLine="30.35p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Trân trọng cảm ơn./. </w:t>
      </w:r>
    </w:p>
    <w:p w:rsidR="00793471" w:rsidRPr="00457EF2" w:rsidRDefault="00793471" w:rsidP="00643C10">
      <w:pPr>
        <w:ind w:start="30pt" w:end="18pt" w:hanging="30pt"/>
        <w:jc w:val="both"/>
        <w:rPr>
          <w:rFonts w:ascii="Times New Roman" w:hAnsi="Times New Roman"/>
          <w:b/>
          <w:i/>
          <w:sz w:val="26"/>
          <w:szCs w:val="26"/>
          <w:lang w:val="vi-VN"/>
        </w:rPr>
      </w:pPr>
    </w:p>
    <w:tbl>
      <w:tblPr>
        <w:tblW w:w="0pt" w:type="auto"/>
        <w:tblLook w:firstRow="1" w:lastRow="1" w:firstColumn="1" w:lastColumn="1" w:noHBand="0" w:noVBand="0"/>
      </w:tblPr>
      <w:tblGrid>
        <w:gridCol w:w="4588"/>
        <w:gridCol w:w="4657"/>
      </w:tblGrid>
      <w:tr w:rsidR="00330135" w:rsidRPr="00457EF2" w:rsidTr="00F40CDA">
        <w:tc>
          <w:tcPr>
            <w:tcW w:w="229.40pt" w:type="dxa"/>
          </w:tcPr>
          <w:p w:rsidR="00BC67B7" w:rsidRPr="00BC67B7" w:rsidRDefault="00BC67B7" w:rsidP="00B03BFA">
            <w:pPr>
              <w:rPr>
                <w:rFonts w:ascii="Times New Roman" w:hAnsi="Times New Roman"/>
                <w:sz w:val="26"/>
                <w:szCs w:val="26"/>
              </w:rPr>
            </w:pPr>
            <w:r w:rsidRPr="00BC67B7">
              <w:rPr>
                <w:rFonts w:ascii="Times New Roman" w:hAnsi="Times New Roman"/>
                <w:b/>
                <w:i/>
                <w:sz w:val="26"/>
                <w:szCs w:val="26"/>
              </w:rPr>
              <w:t>N</w:t>
            </w:r>
            <w:r w:rsidRPr="00BC67B7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 xml:space="preserve">ơi </w:t>
            </w:r>
            <w:r w:rsidRPr="00BC67B7">
              <w:rPr>
                <w:rFonts w:ascii="Times New Roman" w:hAnsi="Times New Roman"/>
                <w:b/>
                <w:i/>
                <w:sz w:val="26"/>
                <w:szCs w:val="26"/>
              </w:rPr>
              <w:t>n</w:t>
            </w:r>
            <w:r w:rsidRPr="00BC67B7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hận:</w:t>
            </w:r>
            <w:r w:rsidRPr="00BC67B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</w:p>
          <w:p w:rsidR="00CD2A64" w:rsidRPr="007707FB" w:rsidRDefault="00330135" w:rsidP="00B03BFA">
            <w:pPr>
              <w:rPr>
                <w:rFonts w:ascii="Times New Roman" w:hAnsi="Times New Roman"/>
              </w:rPr>
            </w:pPr>
            <w:r w:rsidRPr="007707FB">
              <w:rPr>
                <w:rFonts w:ascii="Times New Roman" w:hAnsi="Times New Roman"/>
              </w:rPr>
              <w:t xml:space="preserve">- </w:t>
            </w:r>
            <w:r w:rsidR="00825777" w:rsidRPr="007707FB">
              <w:rPr>
                <w:rFonts w:ascii="Times New Roman" w:hAnsi="Times New Roman"/>
              </w:rPr>
              <w:t>Như t</w:t>
            </w:r>
            <w:r w:rsidR="00CD2A64" w:rsidRPr="007707FB">
              <w:rPr>
                <w:rFonts w:ascii="Times New Roman" w:hAnsi="Times New Roman"/>
              </w:rPr>
              <w:t>rên;</w:t>
            </w:r>
          </w:p>
          <w:p w:rsidR="00330135" w:rsidRPr="007707FB" w:rsidRDefault="00CD2A64" w:rsidP="00B03BFA">
            <w:pPr>
              <w:rPr>
                <w:rFonts w:ascii="Times New Roman" w:hAnsi="Times New Roman"/>
              </w:rPr>
            </w:pPr>
            <w:r w:rsidRPr="007707FB">
              <w:rPr>
                <w:rFonts w:ascii="Times New Roman" w:hAnsi="Times New Roman"/>
              </w:rPr>
              <w:t xml:space="preserve">- </w:t>
            </w:r>
            <w:r w:rsidR="00330135" w:rsidRPr="007707FB">
              <w:rPr>
                <w:rFonts w:ascii="Times New Roman" w:hAnsi="Times New Roman"/>
              </w:rPr>
              <w:t>Lưu VT</w:t>
            </w:r>
            <w:r w:rsidRPr="007707FB">
              <w:rPr>
                <w:rFonts w:ascii="Times New Roman" w:hAnsi="Times New Roman"/>
              </w:rPr>
              <w:t>, HCTH.</w:t>
            </w:r>
          </w:p>
          <w:p w:rsidR="00BA14B3" w:rsidRPr="00457EF2" w:rsidRDefault="00BA14B3" w:rsidP="00B03BF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.85pt" w:type="dxa"/>
          </w:tcPr>
          <w:p w:rsidR="00DA6185" w:rsidRPr="00BC67B7" w:rsidRDefault="00DA6185" w:rsidP="00DA61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67B7">
              <w:rPr>
                <w:rFonts w:ascii="Times New Roman" w:hAnsi="Times New Roman"/>
                <w:b/>
                <w:sz w:val="28"/>
                <w:szCs w:val="28"/>
              </w:rPr>
              <w:t xml:space="preserve">KT. GIÁM ĐỐC </w:t>
            </w:r>
          </w:p>
          <w:p w:rsidR="00DA6185" w:rsidRPr="00BC67B7" w:rsidRDefault="00DA6185" w:rsidP="00DA61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67B7">
              <w:rPr>
                <w:rFonts w:ascii="Times New Roman" w:hAnsi="Times New Roman"/>
                <w:b/>
                <w:sz w:val="28"/>
                <w:szCs w:val="28"/>
              </w:rPr>
              <w:t>PHÓ GIÁM ĐỐC</w:t>
            </w:r>
          </w:p>
          <w:p w:rsidR="00330135" w:rsidRPr="00BC67B7" w:rsidRDefault="00330135" w:rsidP="00457E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2687C" w:rsidRPr="00BC67B7" w:rsidRDefault="0062687C" w:rsidP="00457E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0135" w:rsidRPr="00BC67B7" w:rsidRDefault="00330135" w:rsidP="00457E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0135" w:rsidRPr="00BC67B7" w:rsidRDefault="00330135" w:rsidP="00457E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0135" w:rsidRPr="00BC67B7" w:rsidRDefault="00330135" w:rsidP="00457E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7837" w:rsidRPr="00457EF2" w:rsidRDefault="00647837" w:rsidP="00F40CD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E90591" w:rsidRPr="00457EF2" w:rsidRDefault="00E90591" w:rsidP="00484846">
      <w:pPr>
        <w:rPr>
          <w:rFonts w:ascii="Times New Roman" w:hAnsi="Times New Roman"/>
          <w:sz w:val="26"/>
          <w:szCs w:val="26"/>
        </w:rPr>
      </w:pPr>
    </w:p>
    <w:sectPr w:rsidR="00E90591" w:rsidRPr="00457EF2" w:rsidSect="007A4AB7">
      <w:pgSz w:w="595.45pt" w:h="841.70pt" w:code="9"/>
      <w:pgMar w:top="54pt" w:right="72pt" w:bottom="72pt" w:left="72pt" w:header="36pt" w:footer="36pt" w:gutter="0pt"/>
      <w:cols w:space="36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VNI-Times">
    <w:charset w:characterSet="iso-8859-1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6D720EEF"/>
    <w:multiLevelType w:val="hybridMultilevel"/>
    <w:tmpl w:val="357679C0"/>
    <w:lvl w:ilvl="0" w:tplc="A6161AE6">
      <w:start w:val="1"/>
      <w:numFmt w:val="decimal"/>
      <w:lvlText w:val="%1."/>
      <w:lvlJc w:val="start"/>
      <w:pPr>
        <w:ind w:start="74.50pt" w:hanging="44.25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84.25pt" w:hanging="18pt"/>
      </w:pPr>
    </w:lvl>
    <w:lvl w:ilvl="2" w:tplc="0409001B" w:tentative="1">
      <w:start w:val="1"/>
      <w:numFmt w:val="lowerRoman"/>
      <w:lvlText w:val="%3."/>
      <w:lvlJc w:val="end"/>
      <w:pPr>
        <w:ind w:start="120.25pt" w:hanging="9pt"/>
      </w:pPr>
    </w:lvl>
    <w:lvl w:ilvl="3" w:tplc="0409000F" w:tentative="1">
      <w:start w:val="1"/>
      <w:numFmt w:val="decimal"/>
      <w:lvlText w:val="%4."/>
      <w:lvlJc w:val="start"/>
      <w:pPr>
        <w:ind w:start="156.25pt" w:hanging="18pt"/>
      </w:pPr>
    </w:lvl>
    <w:lvl w:ilvl="4" w:tplc="04090019" w:tentative="1">
      <w:start w:val="1"/>
      <w:numFmt w:val="lowerLetter"/>
      <w:lvlText w:val="%5."/>
      <w:lvlJc w:val="start"/>
      <w:pPr>
        <w:ind w:start="192.25pt" w:hanging="18pt"/>
      </w:pPr>
    </w:lvl>
    <w:lvl w:ilvl="5" w:tplc="0409001B" w:tentative="1">
      <w:start w:val="1"/>
      <w:numFmt w:val="lowerRoman"/>
      <w:lvlText w:val="%6."/>
      <w:lvlJc w:val="end"/>
      <w:pPr>
        <w:ind w:start="228.25pt" w:hanging="9pt"/>
      </w:pPr>
    </w:lvl>
    <w:lvl w:ilvl="6" w:tplc="0409000F" w:tentative="1">
      <w:start w:val="1"/>
      <w:numFmt w:val="decimal"/>
      <w:lvlText w:val="%7."/>
      <w:lvlJc w:val="start"/>
      <w:pPr>
        <w:ind w:start="264.25pt" w:hanging="18pt"/>
      </w:pPr>
    </w:lvl>
    <w:lvl w:ilvl="7" w:tplc="04090019" w:tentative="1">
      <w:start w:val="1"/>
      <w:numFmt w:val="lowerLetter"/>
      <w:lvlText w:val="%8."/>
      <w:lvlJc w:val="start"/>
      <w:pPr>
        <w:ind w:start="300.25pt" w:hanging="18pt"/>
      </w:pPr>
    </w:lvl>
    <w:lvl w:ilvl="8" w:tplc="0409001B" w:tentative="1">
      <w:start w:val="1"/>
      <w:numFmt w:val="lowerRoman"/>
      <w:lvlText w:val="%9."/>
      <w:lvlJc w:val="end"/>
      <w:pPr>
        <w:ind w:start="336.25pt" w:hanging="9pt"/>
      </w:pPr>
    </w:lvl>
  </w:abstractNum>
  <w:abstractNum w:abstractNumId="1" w15:restartNumberingAfterBreak="0">
    <w:nsid w:val="7828791A"/>
    <w:multiLevelType w:val="hybridMultilevel"/>
    <w:tmpl w:val="74F43878"/>
    <w:lvl w:ilvl="0" w:tplc="57CA5F90">
      <w:start w:val="16"/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drawingGridHorizontalSpacing w:val="6pt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C10"/>
    <w:rsid w:val="000351D0"/>
    <w:rsid w:val="00035211"/>
    <w:rsid w:val="000370E8"/>
    <w:rsid w:val="00044859"/>
    <w:rsid w:val="00052C1B"/>
    <w:rsid w:val="0006649C"/>
    <w:rsid w:val="00070A1B"/>
    <w:rsid w:val="00075294"/>
    <w:rsid w:val="000801FF"/>
    <w:rsid w:val="00084158"/>
    <w:rsid w:val="0009015A"/>
    <w:rsid w:val="0009557A"/>
    <w:rsid w:val="000B0BFA"/>
    <w:rsid w:val="000C170C"/>
    <w:rsid w:val="000E57EB"/>
    <w:rsid w:val="001067C8"/>
    <w:rsid w:val="00120D5D"/>
    <w:rsid w:val="001210F8"/>
    <w:rsid w:val="0014308C"/>
    <w:rsid w:val="001710EE"/>
    <w:rsid w:val="00176316"/>
    <w:rsid w:val="001A0D29"/>
    <w:rsid w:val="001A62F2"/>
    <w:rsid w:val="001C20C3"/>
    <w:rsid w:val="001C2DE3"/>
    <w:rsid w:val="001C4B30"/>
    <w:rsid w:val="001E0571"/>
    <w:rsid w:val="001E6C5E"/>
    <w:rsid w:val="002029DB"/>
    <w:rsid w:val="002056BD"/>
    <w:rsid w:val="00224D86"/>
    <w:rsid w:val="002367EA"/>
    <w:rsid w:val="00240E8B"/>
    <w:rsid w:val="00267F77"/>
    <w:rsid w:val="002719A0"/>
    <w:rsid w:val="002766C5"/>
    <w:rsid w:val="00277B52"/>
    <w:rsid w:val="002A0B50"/>
    <w:rsid w:val="002A3915"/>
    <w:rsid w:val="002B5BF1"/>
    <w:rsid w:val="002B74B4"/>
    <w:rsid w:val="002D5350"/>
    <w:rsid w:val="002F65DE"/>
    <w:rsid w:val="00330135"/>
    <w:rsid w:val="00335177"/>
    <w:rsid w:val="00382AD4"/>
    <w:rsid w:val="00394B0A"/>
    <w:rsid w:val="00397E0B"/>
    <w:rsid w:val="003A21B5"/>
    <w:rsid w:val="003C44F8"/>
    <w:rsid w:val="003D2FF0"/>
    <w:rsid w:val="003E5206"/>
    <w:rsid w:val="003F08F4"/>
    <w:rsid w:val="003F4A99"/>
    <w:rsid w:val="003F623A"/>
    <w:rsid w:val="00411F64"/>
    <w:rsid w:val="0041378B"/>
    <w:rsid w:val="00416C02"/>
    <w:rsid w:val="004403FE"/>
    <w:rsid w:val="00451F1A"/>
    <w:rsid w:val="00457EF2"/>
    <w:rsid w:val="004810BA"/>
    <w:rsid w:val="00481284"/>
    <w:rsid w:val="00484846"/>
    <w:rsid w:val="004C2030"/>
    <w:rsid w:val="004C276E"/>
    <w:rsid w:val="004D0704"/>
    <w:rsid w:val="004E25D8"/>
    <w:rsid w:val="004E6D7A"/>
    <w:rsid w:val="005011C9"/>
    <w:rsid w:val="00504C92"/>
    <w:rsid w:val="00521F21"/>
    <w:rsid w:val="00543286"/>
    <w:rsid w:val="00553152"/>
    <w:rsid w:val="00556D29"/>
    <w:rsid w:val="005727EB"/>
    <w:rsid w:val="0058193B"/>
    <w:rsid w:val="005A2D74"/>
    <w:rsid w:val="005A3278"/>
    <w:rsid w:val="005A52C6"/>
    <w:rsid w:val="005A54BC"/>
    <w:rsid w:val="005A7485"/>
    <w:rsid w:val="005B73A2"/>
    <w:rsid w:val="005E28B3"/>
    <w:rsid w:val="005F05C9"/>
    <w:rsid w:val="006009B7"/>
    <w:rsid w:val="0062108C"/>
    <w:rsid w:val="0062687C"/>
    <w:rsid w:val="00630AD8"/>
    <w:rsid w:val="006424B8"/>
    <w:rsid w:val="006426EE"/>
    <w:rsid w:val="00643C10"/>
    <w:rsid w:val="00647837"/>
    <w:rsid w:val="00651C05"/>
    <w:rsid w:val="00664D03"/>
    <w:rsid w:val="0066762E"/>
    <w:rsid w:val="00686050"/>
    <w:rsid w:val="006965F8"/>
    <w:rsid w:val="006A60E7"/>
    <w:rsid w:val="006C7513"/>
    <w:rsid w:val="006D1A8B"/>
    <w:rsid w:val="006F5A04"/>
    <w:rsid w:val="0074008D"/>
    <w:rsid w:val="007409BF"/>
    <w:rsid w:val="007707FB"/>
    <w:rsid w:val="00783613"/>
    <w:rsid w:val="007930BE"/>
    <w:rsid w:val="00793471"/>
    <w:rsid w:val="007A0CA5"/>
    <w:rsid w:val="007A4AB7"/>
    <w:rsid w:val="007A5B32"/>
    <w:rsid w:val="007B5D03"/>
    <w:rsid w:val="007B68FD"/>
    <w:rsid w:val="007C4EAB"/>
    <w:rsid w:val="007E1D91"/>
    <w:rsid w:val="00805E07"/>
    <w:rsid w:val="00816376"/>
    <w:rsid w:val="00825777"/>
    <w:rsid w:val="00825D96"/>
    <w:rsid w:val="00832B52"/>
    <w:rsid w:val="00833E8E"/>
    <w:rsid w:val="0083791A"/>
    <w:rsid w:val="00855763"/>
    <w:rsid w:val="00863289"/>
    <w:rsid w:val="008659C2"/>
    <w:rsid w:val="008809FC"/>
    <w:rsid w:val="0088579B"/>
    <w:rsid w:val="008863F5"/>
    <w:rsid w:val="008A1F45"/>
    <w:rsid w:val="008B58E9"/>
    <w:rsid w:val="008C030E"/>
    <w:rsid w:val="008D79AC"/>
    <w:rsid w:val="008F5D77"/>
    <w:rsid w:val="0090351C"/>
    <w:rsid w:val="009113DF"/>
    <w:rsid w:val="00913CE4"/>
    <w:rsid w:val="00924A08"/>
    <w:rsid w:val="00936239"/>
    <w:rsid w:val="009469A8"/>
    <w:rsid w:val="00947451"/>
    <w:rsid w:val="00957A5C"/>
    <w:rsid w:val="00977B33"/>
    <w:rsid w:val="009A1DC3"/>
    <w:rsid w:val="009D078E"/>
    <w:rsid w:val="009E2D43"/>
    <w:rsid w:val="009F1E98"/>
    <w:rsid w:val="00A077D7"/>
    <w:rsid w:val="00A12934"/>
    <w:rsid w:val="00A16AA5"/>
    <w:rsid w:val="00A4628C"/>
    <w:rsid w:val="00A469EE"/>
    <w:rsid w:val="00A564C2"/>
    <w:rsid w:val="00A578F5"/>
    <w:rsid w:val="00A62446"/>
    <w:rsid w:val="00A63344"/>
    <w:rsid w:val="00A75996"/>
    <w:rsid w:val="00A86FAA"/>
    <w:rsid w:val="00A911B5"/>
    <w:rsid w:val="00AA0D4A"/>
    <w:rsid w:val="00AA6C02"/>
    <w:rsid w:val="00AA6D02"/>
    <w:rsid w:val="00AA7BE2"/>
    <w:rsid w:val="00AE24D4"/>
    <w:rsid w:val="00AE26F9"/>
    <w:rsid w:val="00AE2A2F"/>
    <w:rsid w:val="00B03BFA"/>
    <w:rsid w:val="00B043FB"/>
    <w:rsid w:val="00B2444A"/>
    <w:rsid w:val="00B3096B"/>
    <w:rsid w:val="00B434DC"/>
    <w:rsid w:val="00B43A34"/>
    <w:rsid w:val="00B47C8C"/>
    <w:rsid w:val="00B50FE2"/>
    <w:rsid w:val="00B55F8B"/>
    <w:rsid w:val="00B7241D"/>
    <w:rsid w:val="00BA14B3"/>
    <w:rsid w:val="00BB3372"/>
    <w:rsid w:val="00BB5DBD"/>
    <w:rsid w:val="00BB6006"/>
    <w:rsid w:val="00BC67B7"/>
    <w:rsid w:val="00BD72F7"/>
    <w:rsid w:val="00BE08CD"/>
    <w:rsid w:val="00BE3D15"/>
    <w:rsid w:val="00BF0282"/>
    <w:rsid w:val="00C1740D"/>
    <w:rsid w:val="00C34BF6"/>
    <w:rsid w:val="00C56CC5"/>
    <w:rsid w:val="00C64734"/>
    <w:rsid w:val="00C839BB"/>
    <w:rsid w:val="00C92CB2"/>
    <w:rsid w:val="00CB1C12"/>
    <w:rsid w:val="00CD2A64"/>
    <w:rsid w:val="00CD5C54"/>
    <w:rsid w:val="00CE6CAD"/>
    <w:rsid w:val="00CF1AD6"/>
    <w:rsid w:val="00CF5205"/>
    <w:rsid w:val="00D11F9E"/>
    <w:rsid w:val="00D14992"/>
    <w:rsid w:val="00D17619"/>
    <w:rsid w:val="00D3344F"/>
    <w:rsid w:val="00D45BDB"/>
    <w:rsid w:val="00D50118"/>
    <w:rsid w:val="00D51E7F"/>
    <w:rsid w:val="00D71E47"/>
    <w:rsid w:val="00D94E6F"/>
    <w:rsid w:val="00DA6185"/>
    <w:rsid w:val="00DA6405"/>
    <w:rsid w:val="00DB4426"/>
    <w:rsid w:val="00DB76E7"/>
    <w:rsid w:val="00DD0C97"/>
    <w:rsid w:val="00DD5B9C"/>
    <w:rsid w:val="00DE3D1F"/>
    <w:rsid w:val="00E03782"/>
    <w:rsid w:val="00E04216"/>
    <w:rsid w:val="00E0769F"/>
    <w:rsid w:val="00E24C91"/>
    <w:rsid w:val="00E409AF"/>
    <w:rsid w:val="00E45EA3"/>
    <w:rsid w:val="00E54CC9"/>
    <w:rsid w:val="00E55816"/>
    <w:rsid w:val="00E55E22"/>
    <w:rsid w:val="00E61830"/>
    <w:rsid w:val="00E852C1"/>
    <w:rsid w:val="00E90591"/>
    <w:rsid w:val="00E94EAF"/>
    <w:rsid w:val="00EA12FA"/>
    <w:rsid w:val="00EA4A8D"/>
    <w:rsid w:val="00EB50A2"/>
    <w:rsid w:val="00EC2FCF"/>
    <w:rsid w:val="00EC5AA6"/>
    <w:rsid w:val="00ED4EE3"/>
    <w:rsid w:val="00EE1379"/>
    <w:rsid w:val="00F02A36"/>
    <w:rsid w:val="00F10A0D"/>
    <w:rsid w:val="00F2300F"/>
    <w:rsid w:val="00F368E0"/>
    <w:rsid w:val="00F40CDA"/>
    <w:rsid w:val="00F5187C"/>
    <w:rsid w:val="00F53BA5"/>
    <w:rsid w:val="00F55107"/>
    <w:rsid w:val="00F61E39"/>
    <w:rsid w:val="00F9272B"/>
    <w:rsid w:val="00FA10D2"/>
    <w:rsid w:val="00FC2C56"/>
    <w:rsid w:val="00FC5D2C"/>
    <w:rsid w:val="00FD1BF5"/>
    <w:rsid w:val="00FE5E69"/>
    <w:rsid w:val="00FF1C83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decimalSymbol w:val="."/>
  <w:listSeparator w:val=","/>
  <w15:chartTrackingRefBased/>
  <w15:docId w15:val="{077C173D-0543-4F2C-96C6-53CE9296D6F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I-Times" w:hAnsi="VNI-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43A3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553152"/>
    <w:pPr>
      <w:ind w:start="36pt"/>
      <w:jc w:val="center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521F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21F2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244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VIEÄN NAÊNG LÖÔÏNG NGUYEÂN TÖÛ VIEÄT NAM   COÄNG HOAØ XAÕ HOÄI CHUÛ NGHÓA VIEÄT NAM</vt:lpstr>
    </vt:vector>
  </TitlesOfParts>
  <Company>VPj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VIEÄN NAÊNG LÖÔÏNG NGUYEÂN TÖÛ VIEÄT NAM   COÄNG HOAØ XAÕ HOÄI CHUÛ NGHÓA VIEÄT NAM</dc:title>
  <dc:subject/>
  <dc:creator>Nguyen Luu Trinh</dc:creator>
  <cp:keywords/>
  <cp:lastModifiedBy>Duc Tuyen Ninh</cp:lastModifiedBy>
  <cp:revision>2</cp:revision>
  <cp:lastPrinted>2019-01-28T08:41:00Z</cp:lastPrinted>
  <dcterms:created xsi:type="dcterms:W3CDTF">2021-02-24T02:21:00Z</dcterms:created>
  <dcterms:modified xsi:type="dcterms:W3CDTF">2021-02-24T02:21:00Z</dcterms:modified>
</cp:coreProperties>
</file>